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A" w:rsidRPr="00D50C51" w:rsidRDefault="00E24CDA" w:rsidP="00D50C51">
      <w:pPr>
        <w:jc w:val="center"/>
        <w:rPr>
          <w:sz w:val="48"/>
          <w:szCs w:val="48"/>
        </w:rPr>
      </w:pPr>
      <w:r w:rsidRPr="00D50C51">
        <w:rPr>
          <w:sz w:val="48"/>
          <w:szCs w:val="48"/>
        </w:rPr>
        <w:t>Klasa VII</w:t>
      </w:r>
    </w:p>
    <w:p w:rsidR="00E24CDA" w:rsidRPr="00E24CDA" w:rsidRDefault="00E24CDA"/>
    <w:tbl>
      <w:tblPr>
        <w:tblW w:w="977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71"/>
      </w:tblGrid>
      <w:tr w:rsidR="00E24CDA" w:rsidRPr="00E24CDA" w:rsidTr="002C10A9">
        <w:trPr>
          <w:trHeight w:val="340"/>
        </w:trPr>
        <w:tc>
          <w:tcPr>
            <w:tcW w:w="9771" w:type="dxa"/>
            <w:vAlign w:val="bottom"/>
          </w:tcPr>
          <w:p w:rsidR="002C10A9" w:rsidRPr="00E24CDA" w:rsidRDefault="002C10A9" w:rsidP="00E24CDA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  <w:r w:rsidRPr="00E24CDA">
              <w:rPr>
                <w:sz w:val="24"/>
                <w:szCs w:val="24"/>
              </w:rPr>
              <w:t>Temat:</w:t>
            </w:r>
            <w:r w:rsidR="00E24CDA">
              <w:rPr>
                <w:sz w:val="24"/>
                <w:szCs w:val="24"/>
              </w:rPr>
              <w:t xml:space="preserve"> </w:t>
            </w:r>
            <w:r w:rsidRPr="00E24CDA">
              <w:rPr>
                <w:b/>
                <w:bCs/>
                <w:sz w:val="24"/>
                <w:szCs w:val="24"/>
              </w:rPr>
              <w:t>Poznanie siebie warunkiem sukcesu</w:t>
            </w:r>
          </w:p>
        </w:tc>
      </w:tr>
      <w:tr w:rsidR="00E24CDA" w:rsidRPr="00E24CDA" w:rsidTr="002C10A9">
        <w:trPr>
          <w:trHeight w:val="428"/>
        </w:trPr>
        <w:tc>
          <w:tcPr>
            <w:tcW w:w="9771" w:type="dxa"/>
            <w:vAlign w:val="bottom"/>
          </w:tcPr>
          <w:p w:rsidR="002C10A9" w:rsidRPr="00E24CDA" w:rsidRDefault="002C10A9" w:rsidP="00E24CDA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</w:p>
        </w:tc>
      </w:tr>
    </w:tbl>
    <w:p w:rsidR="002C10A9" w:rsidRPr="002C10A9" w:rsidRDefault="002C10A9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10A9">
        <w:rPr>
          <w:sz w:val="24"/>
          <w:szCs w:val="24"/>
        </w:rPr>
        <w:t>„Jeśli nie wiesz dokąd idziesz, pewnie tam nie dojdziesz.” Winston Groom</w:t>
      </w:r>
    </w:p>
    <w:p w:rsidR="002C10A9" w:rsidRPr="002C10A9" w:rsidRDefault="002C10A9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2C10A9" w:rsidRPr="002C10A9" w:rsidRDefault="002C10A9" w:rsidP="00E24CDA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2C10A9">
        <w:rPr>
          <w:sz w:val="24"/>
          <w:szCs w:val="24"/>
        </w:rPr>
        <w:t>Wiesz już, że aby zmaksymalizować trafność decyzji o wyborze szkoły ponadpodstawowej – czeka Cię praca polegająca na zbieraniu informacji w 3 kluczowych obszarach. Wśród nich – obszar Ja – gruntownej wiedzy na temat własnej osoby jest punktem wyjścia. Właśnie od niego warto zacząć i należy zrobić to jak najszybciej. Dlaczego w takiej kolejności? Znając siebie, będzie Ci łatwiej dokonać rozeznania w zawodach, czy też w wybranych szkołach. Będziesz wiedział, które możesz brać pod uwagę, a o których lepiej z różnych względów zapomnieć i tym samym zaoszczędzisz sobie cenny czas.</w:t>
      </w:r>
    </w:p>
    <w:p w:rsidR="00361A27" w:rsidRPr="00E24CDA" w:rsidRDefault="00361A27" w:rsidP="00E24CDA">
      <w:pPr>
        <w:spacing w:line="360" w:lineRule="auto"/>
        <w:jc w:val="both"/>
        <w:rPr>
          <w:sz w:val="24"/>
          <w:szCs w:val="24"/>
        </w:rPr>
      </w:pP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Zainteresowania</w:t>
      </w: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wszystko to, co lubisz robić, czemu lubisz poświęcać wolny czas,</w:t>
      </w: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wszystko to, w zakresie czego chcesz pogłębiać swoją wiedzę i umiejętności,</w:t>
      </w: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przedmioty szkolne, których nauka jest dla Ciebie przyjemnością i nierzadko możesz wykraczać w tym celu poza program szkolny,</w:t>
      </w:r>
    </w:p>
    <w:p w:rsidR="00E24CDA" w:rsidRPr="00E24CDA" w:rsidRDefault="00994AFC" w:rsidP="00994AFC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    </w:t>
      </w:r>
      <w:r w:rsidR="00E24CDA" w:rsidRPr="00E24CDA">
        <w:rPr>
          <w:sz w:val="24"/>
          <w:szCs w:val="24"/>
        </w:rPr>
        <w:t xml:space="preserve">zainteresowania </w:t>
      </w:r>
      <w:r>
        <w:rPr>
          <w:sz w:val="24"/>
          <w:szCs w:val="24"/>
        </w:rPr>
        <w:t>można podzielić na:</w:t>
      </w:r>
      <w:r>
        <w:rPr>
          <w:sz w:val="24"/>
          <w:szCs w:val="24"/>
        </w:rPr>
        <w:br/>
        <w:t xml:space="preserve">- </w:t>
      </w:r>
      <w:r w:rsidR="00E24CDA" w:rsidRPr="00E24CDA">
        <w:rPr>
          <w:sz w:val="24"/>
          <w:szCs w:val="24"/>
        </w:rPr>
        <w:t>edukacyjne (np. matematyczne, biologiczno-chemiczne, językowe)</w:t>
      </w:r>
      <w:r w:rsidR="00E24CDA" w:rsidRPr="00E24CDA">
        <w:rPr>
          <w:sz w:val="24"/>
          <w:szCs w:val="24"/>
        </w:rPr>
        <w:br/>
        <w:t>- zawodowe (np. techniczne, społeczne, medyczne).</w:t>
      </w: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 xml:space="preserve">Uzdolnienia 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wszystko to, czego uczysz się szybko i masz w tym zakresie najlepsze wyniki,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wszystko to, co przychodzi Ci łatwo nawet mimo niesprzyjających warunków – np. hałas, zmieniający się często nauczyciel, czy Twoja nieobecność w szkole,</w:t>
      </w:r>
    </w:p>
    <w:p w:rsidR="00E24CDA" w:rsidRPr="00E24CDA" w:rsidRDefault="00E24CDA" w:rsidP="00E24CD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uzdolnienia mogą wiązać się z różnymi dziedzinami, formami działalności oraz przedmiotami szkolnymi, jak np. uzdolnienia techniczne, przyrodnicze, społeczne czy też matematyczne, językowe, plastyczne.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</w:p>
    <w:p w:rsidR="002C10A9" w:rsidRPr="00E24CDA" w:rsidRDefault="002C10A9" w:rsidP="00E24CDA">
      <w:pPr>
        <w:spacing w:line="360" w:lineRule="auto"/>
        <w:jc w:val="both"/>
        <w:rPr>
          <w:sz w:val="24"/>
          <w:szCs w:val="24"/>
        </w:rPr>
      </w:pPr>
    </w:p>
    <w:p w:rsidR="002C10A9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Umiejętności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lastRenderedPageBreak/>
        <w:t>  wszystko to, co umiesz robić – innymi słowy wszystko, co potrafisz wykonać (niekoniecznie szybko i z najlepszym rezultatem – co przypisać można uzdolnieniom),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mogą to być też umiejętności określane jako interpersonalne – współpraca w grupie, umiejętność nawiązywania kontaktu z innymi, umiejętność niesienia pomocy czy rozwiązywania problemów między ludźmi.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Cechy charakteru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charakter (osobowość) to wszystkie Twoje cechy, które „pokazujesz światu” w swoim zachowaniu, usposobieniu, stylu bycia,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przejawia się w Twoim zachowaniu wobec innych, w Twoim stosunku do obowiązków, nauki i pracy oraz w Twoim stosunku do samego siebie,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przykładowe cechy: koleżeński, uprzejmy, wyrozumiały, prawdomówny, a także: pracowity, systematyczny, punktualny, oszczędny,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pamiętaj także o swoich cechach negatywnych (wady – rzecz ludzka, jednak w pewnych sytuacjach mogąca wpływać na wybór szkoły, jak też zawodu: np. niesystematyczność, odkładanie zazwyczaj spraw na ostatnią chwilę, może być poważnym utrudnieniem w nauce w jednym z najlepszych LO w mieście, czy studiowaniu np. medycyny).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 xml:space="preserve">Temperament 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to nasz styl funkcjonowania na co dzień, który „pokazujemy” otoczeniu poprzez tempo, siłę i trwałość naszych reakcji – zachowań,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jest w dużej mierze wrodzony, tzn. raczej nie ma tendencji do zmiany (jak np. zainteresowania),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ludzie różnią się cechami temperamentu – zostały stworzone różne typologie temperamentu, do których warto sięgnąć przy wyborze szkoły,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24CDA">
        <w:rPr>
          <w:sz w:val="24"/>
          <w:szCs w:val="24"/>
        </w:rPr>
        <w:t>  już teraz jesteś w stanie określić:</w:t>
      </w:r>
      <w:r w:rsidRPr="00E24CDA">
        <w:rPr>
          <w:sz w:val="24"/>
          <w:szCs w:val="24"/>
          <w:shd w:val="clear" w:color="auto" w:fill="FFFFFF"/>
        </w:rPr>
        <w:t>- czy jesteś osobą opanowaną, czy wybuchową?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czy możesz pracować długo i jednostajnie, czy też w takiej sytuacji szybko się męczysz i niecierpliwisz?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czy pracujesz szybko, czy też powoli?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czy potrafisz skupić się tylko na jednym zajęciu, czy też możesz jednocześnie skupiać uwagę na kilku czynnościach?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czy chciałbyś pracować raczej w jednym miejscu, czy też mieć możliwość przebywania przynajmniej w paru miejscach w ciągu swojego dnia pracy?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24CDA">
        <w:rPr>
          <w:sz w:val="24"/>
          <w:szCs w:val="24"/>
          <w:shd w:val="clear" w:color="auto" w:fill="FFFFFF"/>
        </w:rPr>
        <w:t>Samoocena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lastRenderedPageBreak/>
        <w:t>  to ocena samego siebie, która obok wiedzy o sobie składa się na obraz siebie,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tworzy się na podstawie wszelkich informacji, jakie otrzymujesz od otoczenia na temat własnej osoby oraz na podstawie informacji, które sam posiadasz na temat własnej osoby,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 efekcie: to stopień, w jakim akceptujesz samego siebie oraz oceniasz swoje możliwości pod każdym względem,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24CDA">
        <w:rPr>
          <w:sz w:val="24"/>
          <w:szCs w:val="24"/>
        </w:rPr>
        <w:t>  to właśnie od samooceny zależy, czy swoje możliwości oceniasz adekwatnie (samoocena adekwatna) czy też ich nie doceniasz (samoocena zaniżona) lub nawet przeceniasz (samoocena zawyżona) – idąc tym tropem – będzie to wpływać na Twój wybór szkoły: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jeśli Twoja samoocena jest zaniżona, prawdopodobnie nie spróbujesz nawet wybrać szkoły o której marzysz, z obawy przed niepowodzeniem w rekrutacji,</w:t>
      </w:r>
      <w:r w:rsidRPr="00E24CDA">
        <w:rPr>
          <w:sz w:val="24"/>
          <w:szCs w:val="24"/>
        </w:rPr>
        <w:br/>
      </w:r>
      <w:r w:rsidRPr="00E24CDA">
        <w:rPr>
          <w:sz w:val="24"/>
          <w:szCs w:val="24"/>
          <w:shd w:val="clear" w:color="auto" w:fill="FFFFFF"/>
        </w:rPr>
        <w:t>- jeśli natomiast przeceniasz swoje możliwości, możesz wybrać szkołę/szkoły do których niestety nie uda Ci się dostać.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24CDA">
        <w:rPr>
          <w:sz w:val="24"/>
          <w:szCs w:val="24"/>
          <w:shd w:val="clear" w:color="auto" w:fill="FFFFFF"/>
        </w:rPr>
        <w:t>Wartości</w:t>
      </w:r>
    </w:p>
    <w:p w:rsidR="00E24CDA" w:rsidRP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wszystko to, co jest dla Ciebie ważne, cenne i motywuje Cię do podejmowania działań w tym kierunku – a więc stanowi też cel Twoich dążeń,</w:t>
      </w:r>
    </w:p>
    <w:p w:rsidR="00E24CDA" w:rsidRPr="00E24CDA" w:rsidRDefault="00E24CDA" w:rsidP="00E24CDA">
      <w:pPr>
        <w:spacing w:line="360" w:lineRule="auto"/>
        <w:rPr>
          <w:sz w:val="24"/>
          <w:szCs w:val="24"/>
        </w:rPr>
      </w:pPr>
      <w:r w:rsidRPr="00E24CDA">
        <w:rPr>
          <w:sz w:val="24"/>
          <w:szCs w:val="24"/>
        </w:rPr>
        <w:t>  w zakresie wyboru zawodu wartością może być dla Ciebie:</w:t>
      </w:r>
      <w:r w:rsidRPr="00E24CDA">
        <w:rPr>
          <w:sz w:val="24"/>
          <w:szCs w:val="24"/>
        </w:rPr>
        <w:br/>
        <w:t>- prestiż zawodu,</w:t>
      </w:r>
      <w:r w:rsidRPr="00E24CDA">
        <w:rPr>
          <w:sz w:val="24"/>
          <w:szCs w:val="24"/>
        </w:rPr>
        <w:br/>
        <w:t>- wysokie zarobki,</w:t>
      </w:r>
      <w:r w:rsidRPr="00E24CDA">
        <w:rPr>
          <w:sz w:val="24"/>
          <w:szCs w:val="24"/>
        </w:rPr>
        <w:br/>
        <w:t>- kierownicze stanowisko,</w:t>
      </w:r>
      <w:r w:rsidRPr="00E24CDA">
        <w:rPr>
          <w:sz w:val="24"/>
          <w:szCs w:val="24"/>
        </w:rPr>
        <w:br/>
        <w:t>- praca w dużym mieście,</w:t>
      </w:r>
      <w:r w:rsidRPr="00E24CDA">
        <w:rPr>
          <w:sz w:val="24"/>
          <w:szCs w:val="24"/>
        </w:rPr>
        <w:br/>
        <w:t>- praca dająca możliwość podróżowania,</w:t>
      </w:r>
      <w:r w:rsidRPr="00E24CDA">
        <w:rPr>
          <w:sz w:val="24"/>
          <w:szCs w:val="24"/>
        </w:rPr>
        <w:br/>
      </w:r>
    </w:p>
    <w:p w:rsidR="00E24CDA" w:rsidRPr="00E24CDA" w:rsidRDefault="00E24CDA" w:rsidP="00E24CDA">
      <w:pPr>
        <w:spacing w:line="360" w:lineRule="auto"/>
        <w:rPr>
          <w:sz w:val="24"/>
          <w:szCs w:val="24"/>
        </w:rPr>
      </w:pPr>
      <w:r w:rsidRPr="00E24CDA">
        <w:rPr>
          <w:sz w:val="24"/>
          <w:szCs w:val="24"/>
        </w:rPr>
        <w:t>  w zakresie wyboru szkoły wartość może dla Ciebie stanowić:</w:t>
      </w:r>
      <w:r w:rsidRPr="00E24CDA">
        <w:rPr>
          <w:sz w:val="24"/>
          <w:szCs w:val="24"/>
        </w:rPr>
        <w:br/>
        <w:t>- prestiż szkoły,</w:t>
      </w:r>
      <w:r w:rsidRPr="00E24CDA">
        <w:rPr>
          <w:sz w:val="24"/>
          <w:szCs w:val="24"/>
        </w:rPr>
        <w:br/>
        <w:t>- przygotowanie do matury, czy też zawodu,</w:t>
      </w:r>
      <w:r w:rsidRPr="00E24CDA">
        <w:rPr>
          <w:sz w:val="24"/>
          <w:szCs w:val="24"/>
        </w:rPr>
        <w:br/>
        <w:t>- oferta nauki języków obcych,</w:t>
      </w:r>
      <w:r w:rsidRPr="00E24CDA">
        <w:rPr>
          <w:sz w:val="24"/>
          <w:szCs w:val="24"/>
        </w:rPr>
        <w:br/>
        <w:t>- odległość od Twojego miejsca zamieszkania,</w:t>
      </w:r>
      <w:r w:rsidRPr="00E24CDA">
        <w:rPr>
          <w:sz w:val="24"/>
          <w:szCs w:val="24"/>
        </w:rPr>
        <w:br/>
        <w:t>- atmosfera (nauczyciele, uczniowie),</w:t>
      </w:r>
      <w:r w:rsidRPr="00E24CDA">
        <w:rPr>
          <w:sz w:val="24"/>
          <w:szCs w:val="24"/>
        </w:rPr>
        <w:br/>
      </w:r>
    </w:p>
    <w:p w:rsidR="00E24CDA" w:rsidRDefault="00E24CDA" w:rsidP="00E24CDA">
      <w:pPr>
        <w:spacing w:line="360" w:lineRule="auto"/>
        <w:jc w:val="both"/>
        <w:rPr>
          <w:sz w:val="24"/>
          <w:szCs w:val="24"/>
        </w:rPr>
      </w:pPr>
      <w:r w:rsidRPr="00E24CDA">
        <w:rPr>
          <w:sz w:val="24"/>
          <w:szCs w:val="24"/>
        </w:rPr>
        <w:t>  warto zastanowić się nad własnymi wartościami i stworzyć własną hierarchię.</w:t>
      </w:r>
    </w:p>
    <w:p w:rsidR="00E24CDA" w:rsidRDefault="00E24CDA" w:rsidP="00E24CDA">
      <w:pPr>
        <w:spacing w:line="360" w:lineRule="auto"/>
        <w:jc w:val="both"/>
        <w:rPr>
          <w:sz w:val="24"/>
          <w:szCs w:val="24"/>
        </w:rPr>
      </w:pPr>
    </w:p>
    <w:p w:rsidR="00607276" w:rsidRDefault="00607276" w:rsidP="00E24CDA">
      <w:pPr>
        <w:spacing w:line="360" w:lineRule="auto"/>
        <w:jc w:val="both"/>
      </w:pPr>
      <w:r>
        <w:t xml:space="preserve">Zapoznaj się z filmem </w:t>
      </w:r>
      <w:bookmarkStart w:id="0" w:name="_GoBack"/>
      <w:bookmarkEnd w:id="0"/>
    </w:p>
    <w:p w:rsidR="00E24CDA" w:rsidRPr="00E24CDA" w:rsidRDefault="00EB3021" w:rsidP="00E24CDA">
      <w:pPr>
        <w:spacing w:line="360" w:lineRule="auto"/>
        <w:jc w:val="both"/>
        <w:rPr>
          <w:sz w:val="24"/>
          <w:szCs w:val="24"/>
        </w:rPr>
      </w:pPr>
      <w:hyperlink r:id="rId4" w:history="1">
        <w:r w:rsidR="00E24CDA">
          <w:rPr>
            <w:rStyle w:val="Hipercze"/>
          </w:rPr>
          <w:t>https://www.youtube.com/watch?v=YTXAT6tTpUA</w:t>
        </w:r>
      </w:hyperlink>
    </w:p>
    <w:sectPr w:rsidR="00E24CDA" w:rsidRPr="00E24CDA" w:rsidSect="00DC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0A9"/>
    <w:rsid w:val="00005C1B"/>
    <w:rsid w:val="0000797B"/>
    <w:rsid w:val="000115C4"/>
    <w:rsid w:val="0001327C"/>
    <w:rsid w:val="00014F74"/>
    <w:rsid w:val="00023375"/>
    <w:rsid w:val="000259FA"/>
    <w:rsid w:val="000330A3"/>
    <w:rsid w:val="000339C4"/>
    <w:rsid w:val="00034144"/>
    <w:rsid w:val="000352C5"/>
    <w:rsid w:val="0003591D"/>
    <w:rsid w:val="00040711"/>
    <w:rsid w:val="0004082E"/>
    <w:rsid w:val="00043ED3"/>
    <w:rsid w:val="000453B4"/>
    <w:rsid w:val="00045AFC"/>
    <w:rsid w:val="00046B72"/>
    <w:rsid w:val="00046B85"/>
    <w:rsid w:val="0005031D"/>
    <w:rsid w:val="00054EA0"/>
    <w:rsid w:val="00056D19"/>
    <w:rsid w:val="00057468"/>
    <w:rsid w:val="000607C6"/>
    <w:rsid w:val="000620B7"/>
    <w:rsid w:val="00071555"/>
    <w:rsid w:val="000731EC"/>
    <w:rsid w:val="00076499"/>
    <w:rsid w:val="000803B3"/>
    <w:rsid w:val="00081352"/>
    <w:rsid w:val="000841BF"/>
    <w:rsid w:val="000849BC"/>
    <w:rsid w:val="0008566B"/>
    <w:rsid w:val="000856E4"/>
    <w:rsid w:val="00086C58"/>
    <w:rsid w:val="00090CD6"/>
    <w:rsid w:val="000924E3"/>
    <w:rsid w:val="00095945"/>
    <w:rsid w:val="000970FD"/>
    <w:rsid w:val="000A5010"/>
    <w:rsid w:val="000A61F6"/>
    <w:rsid w:val="000A67B5"/>
    <w:rsid w:val="000B056F"/>
    <w:rsid w:val="000B08F6"/>
    <w:rsid w:val="000B168D"/>
    <w:rsid w:val="000B16FE"/>
    <w:rsid w:val="000C452C"/>
    <w:rsid w:val="000C4853"/>
    <w:rsid w:val="000C6236"/>
    <w:rsid w:val="000D146A"/>
    <w:rsid w:val="000D7866"/>
    <w:rsid w:val="000E0795"/>
    <w:rsid w:val="000E2BA3"/>
    <w:rsid w:val="000E4710"/>
    <w:rsid w:val="000E4BEF"/>
    <w:rsid w:val="000E7E5F"/>
    <w:rsid w:val="000F019C"/>
    <w:rsid w:val="000F0590"/>
    <w:rsid w:val="000F0F9A"/>
    <w:rsid w:val="000F2246"/>
    <w:rsid w:val="000F355B"/>
    <w:rsid w:val="000F4666"/>
    <w:rsid w:val="000F5873"/>
    <w:rsid w:val="000F618B"/>
    <w:rsid w:val="000F63C7"/>
    <w:rsid w:val="00100AC5"/>
    <w:rsid w:val="0010177B"/>
    <w:rsid w:val="00104BD1"/>
    <w:rsid w:val="00113DFD"/>
    <w:rsid w:val="00115AFD"/>
    <w:rsid w:val="00121BD5"/>
    <w:rsid w:val="00134B86"/>
    <w:rsid w:val="00137901"/>
    <w:rsid w:val="00142A9D"/>
    <w:rsid w:val="00143677"/>
    <w:rsid w:val="001448ED"/>
    <w:rsid w:val="0014686F"/>
    <w:rsid w:val="00153F85"/>
    <w:rsid w:val="00157C62"/>
    <w:rsid w:val="00162B6F"/>
    <w:rsid w:val="00163F86"/>
    <w:rsid w:val="0017016B"/>
    <w:rsid w:val="00173E0F"/>
    <w:rsid w:val="00177277"/>
    <w:rsid w:val="00177AB1"/>
    <w:rsid w:val="00180FD9"/>
    <w:rsid w:val="0018216F"/>
    <w:rsid w:val="00183A4D"/>
    <w:rsid w:val="00185EAA"/>
    <w:rsid w:val="00186913"/>
    <w:rsid w:val="00186A99"/>
    <w:rsid w:val="00186CE0"/>
    <w:rsid w:val="001874FE"/>
    <w:rsid w:val="0019159F"/>
    <w:rsid w:val="00193DDA"/>
    <w:rsid w:val="00195872"/>
    <w:rsid w:val="001A049E"/>
    <w:rsid w:val="001A44F7"/>
    <w:rsid w:val="001B20E8"/>
    <w:rsid w:val="001B3E75"/>
    <w:rsid w:val="001B40E5"/>
    <w:rsid w:val="001B478B"/>
    <w:rsid w:val="001B6C83"/>
    <w:rsid w:val="001B78F9"/>
    <w:rsid w:val="001C379D"/>
    <w:rsid w:val="001C41E8"/>
    <w:rsid w:val="001C4C6D"/>
    <w:rsid w:val="001C6C15"/>
    <w:rsid w:val="001C7186"/>
    <w:rsid w:val="001C7B1E"/>
    <w:rsid w:val="001D1722"/>
    <w:rsid w:val="001D1E03"/>
    <w:rsid w:val="001D3AA0"/>
    <w:rsid w:val="001E005F"/>
    <w:rsid w:val="001E05FF"/>
    <w:rsid w:val="001E0F62"/>
    <w:rsid w:val="001E56A9"/>
    <w:rsid w:val="001E670D"/>
    <w:rsid w:val="001F2B4B"/>
    <w:rsid w:val="001F2B53"/>
    <w:rsid w:val="001F3531"/>
    <w:rsid w:val="001F6705"/>
    <w:rsid w:val="002023EC"/>
    <w:rsid w:val="002052F8"/>
    <w:rsid w:val="00205F6D"/>
    <w:rsid w:val="002067E6"/>
    <w:rsid w:val="00213819"/>
    <w:rsid w:val="0021389E"/>
    <w:rsid w:val="00214ADA"/>
    <w:rsid w:val="00215A3A"/>
    <w:rsid w:val="00216957"/>
    <w:rsid w:val="00216B05"/>
    <w:rsid w:val="00217CB4"/>
    <w:rsid w:val="00220A93"/>
    <w:rsid w:val="00221EF2"/>
    <w:rsid w:val="002326E9"/>
    <w:rsid w:val="00232AA5"/>
    <w:rsid w:val="00232EFA"/>
    <w:rsid w:val="002365C6"/>
    <w:rsid w:val="002367A6"/>
    <w:rsid w:val="00236C0A"/>
    <w:rsid w:val="00236F97"/>
    <w:rsid w:val="00236FA3"/>
    <w:rsid w:val="0024466F"/>
    <w:rsid w:val="00245A78"/>
    <w:rsid w:val="002507D1"/>
    <w:rsid w:val="002532E8"/>
    <w:rsid w:val="00253597"/>
    <w:rsid w:val="00257034"/>
    <w:rsid w:val="0027006D"/>
    <w:rsid w:val="00273E4E"/>
    <w:rsid w:val="00277B5A"/>
    <w:rsid w:val="00277BD6"/>
    <w:rsid w:val="00283F91"/>
    <w:rsid w:val="00286B20"/>
    <w:rsid w:val="002924AE"/>
    <w:rsid w:val="00292B87"/>
    <w:rsid w:val="00293E8C"/>
    <w:rsid w:val="00293FE5"/>
    <w:rsid w:val="002A0417"/>
    <w:rsid w:val="002A2C12"/>
    <w:rsid w:val="002A32C6"/>
    <w:rsid w:val="002A6CC7"/>
    <w:rsid w:val="002B3C51"/>
    <w:rsid w:val="002B43F5"/>
    <w:rsid w:val="002B499F"/>
    <w:rsid w:val="002B555E"/>
    <w:rsid w:val="002B583A"/>
    <w:rsid w:val="002B5A22"/>
    <w:rsid w:val="002B5F06"/>
    <w:rsid w:val="002B6F4A"/>
    <w:rsid w:val="002C0572"/>
    <w:rsid w:val="002C10A9"/>
    <w:rsid w:val="002C1685"/>
    <w:rsid w:val="002C3C1E"/>
    <w:rsid w:val="002D01EF"/>
    <w:rsid w:val="002D0A3B"/>
    <w:rsid w:val="002D2F23"/>
    <w:rsid w:val="002D3AE5"/>
    <w:rsid w:val="002D3BC8"/>
    <w:rsid w:val="002D65C3"/>
    <w:rsid w:val="002D6B58"/>
    <w:rsid w:val="002E3C58"/>
    <w:rsid w:val="002E505A"/>
    <w:rsid w:val="002F041A"/>
    <w:rsid w:val="002F0983"/>
    <w:rsid w:val="002F170A"/>
    <w:rsid w:val="002F4836"/>
    <w:rsid w:val="002F4A02"/>
    <w:rsid w:val="003047E7"/>
    <w:rsid w:val="00307F23"/>
    <w:rsid w:val="0031025D"/>
    <w:rsid w:val="00313183"/>
    <w:rsid w:val="0031446C"/>
    <w:rsid w:val="0031465E"/>
    <w:rsid w:val="00315BC2"/>
    <w:rsid w:val="00326D62"/>
    <w:rsid w:val="00327435"/>
    <w:rsid w:val="00333D95"/>
    <w:rsid w:val="00336133"/>
    <w:rsid w:val="00336ABB"/>
    <w:rsid w:val="00340091"/>
    <w:rsid w:val="003422F0"/>
    <w:rsid w:val="00343902"/>
    <w:rsid w:val="003441AF"/>
    <w:rsid w:val="003444E8"/>
    <w:rsid w:val="003464D2"/>
    <w:rsid w:val="003506CE"/>
    <w:rsid w:val="00350CA3"/>
    <w:rsid w:val="00350CF8"/>
    <w:rsid w:val="003533C8"/>
    <w:rsid w:val="00355DE3"/>
    <w:rsid w:val="003568F9"/>
    <w:rsid w:val="00361A27"/>
    <w:rsid w:val="00364DE0"/>
    <w:rsid w:val="00365083"/>
    <w:rsid w:val="0037214A"/>
    <w:rsid w:val="00372A62"/>
    <w:rsid w:val="00375F45"/>
    <w:rsid w:val="003765F2"/>
    <w:rsid w:val="00377C61"/>
    <w:rsid w:val="00383091"/>
    <w:rsid w:val="00383532"/>
    <w:rsid w:val="00383CA8"/>
    <w:rsid w:val="00385EE9"/>
    <w:rsid w:val="003909B7"/>
    <w:rsid w:val="00391ADF"/>
    <w:rsid w:val="00391C49"/>
    <w:rsid w:val="00393476"/>
    <w:rsid w:val="003967F1"/>
    <w:rsid w:val="003A0273"/>
    <w:rsid w:val="003A057C"/>
    <w:rsid w:val="003A3DFF"/>
    <w:rsid w:val="003A6BB5"/>
    <w:rsid w:val="003A7779"/>
    <w:rsid w:val="003A7B1F"/>
    <w:rsid w:val="003B7C97"/>
    <w:rsid w:val="003C4AF8"/>
    <w:rsid w:val="003C686A"/>
    <w:rsid w:val="003D079B"/>
    <w:rsid w:val="003D548E"/>
    <w:rsid w:val="003D7766"/>
    <w:rsid w:val="003D7937"/>
    <w:rsid w:val="003E1637"/>
    <w:rsid w:val="003E269F"/>
    <w:rsid w:val="003E39D5"/>
    <w:rsid w:val="003E6022"/>
    <w:rsid w:val="003E7026"/>
    <w:rsid w:val="003E73D0"/>
    <w:rsid w:val="003F1693"/>
    <w:rsid w:val="003F23D7"/>
    <w:rsid w:val="003F269F"/>
    <w:rsid w:val="003F33C3"/>
    <w:rsid w:val="003F5EB5"/>
    <w:rsid w:val="00400189"/>
    <w:rsid w:val="004006E8"/>
    <w:rsid w:val="004011DA"/>
    <w:rsid w:val="004012DE"/>
    <w:rsid w:val="00403160"/>
    <w:rsid w:val="0040470C"/>
    <w:rsid w:val="0041085F"/>
    <w:rsid w:val="00412758"/>
    <w:rsid w:val="00412ED4"/>
    <w:rsid w:val="0041307E"/>
    <w:rsid w:val="00415BAE"/>
    <w:rsid w:val="00417A5E"/>
    <w:rsid w:val="0042100A"/>
    <w:rsid w:val="004214E4"/>
    <w:rsid w:val="004216F3"/>
    <w:rsid w:val="0042524B"/>
    <w:rsid w:val="00431F59"/>
    <w:rsid w:val="00436B42"/>
    <w:rsid w:val="00436F26"/>
    <w:rsid w:val="004419D3"/>
    <w:rsid w:val="00442987"/>
    <w:rsid w:val="00442AF5"/>
    <w:rsid w:val="00444B60"/>
    <w:rsid w:val="0045680B"/>
    <w:rsid w:val="00456C97"/>
    <w:rsid w:val="004605F2"/>
    <w:rsid w:val="00461234"/>
    <w:rsid w:val="004619E8"/>
    <w:rsid w:val="00464589"/>
    <w:rsid w:val="00465D2C"/>
    <w:rsid w:val="00465F1B"/>
    <w:rsid w:val="004748A4"/>
    <w:rsid w:val="00475574"/>
    <w:rsid w:val="00475F70"/>
    <w:rsid w:val="00477DDE"/>
    <w:rsid w:val="004801A5"/>
    <w:rsid w:val="00480B1D"/>
    <w:rsid w:val="0048141B"/>
    <w:rsid w:val="004815DE"/>
    <w:rsid w:val="0048360C"/>
    <w:rsid w:val="0048517B"/>
    <w:rsid w:val="004950C0"/>
    <w:rsid w:val="00495C27"/>
    <w:rsid w:val="004A3BA7"/>
    <w:rsid w:val="004A6BC1"/>
    <w:rsid w:val="004B0D81"/>
    <w:rsid w:val="004B10FD"/>
    <w:rsid w:val="004B238E"/>
    <w:rsid w:val="004B4075"/>
    <w:rsid w:val="004B4A5E"/>
    <w:rsid w:val="004B4A81"/>
    <w:rsid w:val="004B72AC"/>
    <w:rsid w:val="004C092C"/>
    <w:rsid w:val="004C334B"/>
    <w:rsid w:val="004C46FD"/>
    <w:rsid w:val="004C4DDA"/>
    <w:rsid w:val="004C7860"/>
    <w:rsid w:val="004D3948"/>
    <w:rsid w:val="004D3C43"/>
    <w:rsid w:val="004D3F8E"/>
    <w:rsid w:val="004D5A76"/>
    <w:rsid w:val="004D7A78"/>
    <w:rsid w:val="004E1778"/>
    <w:rsid w:val="004E33DE"/>
    <w:rsid w:val="004F3A4F"/>
    <w:rsid w:val="0050322F"/>
    <w:rsid w:val="005072EB"/>
    <w:rsid w:val="00507BA0"/>
    <w:rsid w:val="005102A8"/>
    <w:rsid w:val="0051402E"/>
    <w:rsid w:val="005149DB"/>
    <w:rsid w:val="00522845"/>
    <w:rsid w:val="00522E5C"/>
    <w:rsid w:val="005247D9"/>
    <w:rsid w:val="00527202"/>
    <w:rsid w:val="00531B7E"/>
    <w:rsid w:val="00534E4A"/>
    <w:rsid w:val="00535BCA"/>
    <w:rsid w:val="0053740D"/>
    <w:rsid w:val="00543972"/>
    <w:rsid w:val="00551145"/>
    <w:rsid w:val="005522EC"/>
    <w:rsid w:val="00554250"/>
    <w:rsid w:val="005613C7"/>
    <w:rsid w:val="00562B8F"/>
    <w:rsid w:val="005633F4"/>
    <w:rsid w:val="00563794"/>
    <w:rsid w:val="00571C50"/>
    <w:rsid w:val="00572DF0"/>
    <w:rsid w:val="00580390"/>
    <w:rsid w:val="00580F0D"/>
    <w:rsid w:val="00581989"/>
    <w:rsid w:val="00582D29"/>
    <w:rsid w:val="005858B7"/>
    <w:rsid w:val="00585D19"/>
    <w:rsid w:val="00592005"/>
    <w:rsid w:val="005925DF"/>
    <w:rsid w:val="00595229"/>
    <w:rsid w:val="00595D70"/>
    <w:rsid w:val="00595E86"/>
    <w:rsid w:val="005A21C5"/>
    <w:rsid w:val="005A3645"/>
    <w:rsid w:val="005A67D3"/>
    <w:rsid w:val="005A76A0"/>
    <w:rsid w:val="005A7D5A"/>
    <w:rsid w:val="005A7FA7"/>
    <w:rsid w:val="005B0212"/>
    <w:rsid w:val="005B09C3"/>
    <w:rsid w:val="005B4D3B"/>
    <w:rsid w:val="005B5D85"/>
    <w:rsid w:val="005C065E"/>
    <w:rsid w:val="005C0B93"/>
    <w:rsid w:val="005C771D"/>
    <w:rsid w:val="005D0080"/>
    <w:rsid w:val="005D1E61"/>
    <w:rsid w:val="005E7D54"/>
    <w:rsid w:val="005F1D59"/>
    <w:rsid w:val="005F325C"/>
    <w:rsid w:val="005F6807"/>
    <w:rsid w:val="00606460"/>
    <w:rsid w:val="00607276"/>
    <w:rsid w:val="006164F7"/>
    <w:rsid w:val="006174A0"/>
    <w:rsid w:val="00621CF7"/>
    <w:rsid w:val="00622B33"/>
    <w:rsid w:val="00623204"/>
    <w:rsid w:val="0062619C"/>
    <w:rsid w:val="00630106"/>
    <w:rsid w:val="006304D3"/>
    <w:rsid w:val="006310B6"/>
    <w:rsid w:val="0063143B"/>
    <w:rsid w:val="00631657"/>
    <w:rsid w:val="00633059"/>
    <w:rsid w:val="0063621B"/>
    <w:rsid w:val="00641A88"/>
    <w:rsid w:val="00642E10"/>
    <w:rsid w:val="00646F41"/>
    <w:rsid w:val="00647682"/>
    <w:rsid w:val="00650382"/>
    <w:rsid w:val="00651E8D"/>
    <w:rsid w:val="006553C3"/>
    <w:rsid w:val="00656D2A"/>
    <w:rsid w:val="00661DFE"/>
    <w:rsid w:val="006668A3"/>
    <w:rsid w:val="0066696E"/>
    <w:rsid w:val="00670BFD"/>
    <w:rsid w:val="00671954"/>
    <w:rsid w:val="00673CBF"/>
    <w:rsid w:val="00676D43"/>
    <w:rsid w:val="00677844"/>
    <w:rsid w:val="00680C33"/>
    <w:rsid w:val="00681539"/>
    <w:rsid w:val="00684559"/>
    <w:rsid w:val="00684EA9"/>
    <w:rsid w:val="00684ECB"/>
    <w:rsid w:val="00690224"/>
    <w:rsid w:val="006951DA"/>
    <w:rsid w:val="006A13B0"/>
    <w:rsid w:val="006A48A4"/>
    <w:rsid w:val="006A772E"/>
    <w:rsid w:val="006B1E36"/>
    <w:rsid w:val="006C4517"/>
    <w:rsid w:val="006C7574"/>
    <w:rsid w:val="006D30DF"/>
    <w:rsid w:val="006E06BC"/>
    <w:rsid w:val="006E0E76"/>
    <w:rsid w:val="006E132C"/>
    <w:rsid w:val="006E2E86"/>
    <w:rsid w:val="006E3ABF"/>
    <w:rsid w:val="006E5024"/>
    <w:rsid w:val="006E6A8B"/>
    <w:rsid w:val="006F5FA0"/>
    <w:rsid w:val="006F7136"/>
    <w:rsid w:val="006F7CEA"/>
    <w:rsid w:val="00700308"/>
    <w:rsid w:val="00701A40"/>
    <w:rsid w:val="00705D8C"/>
    <w:rsid w:val="00706320"/>
    <w:rsid w:val="00706408"/>
    <w:rsid w:val="00711D22"/>
    <w:rsid w:val="00716C57"/>
    <w:rsid w:val="00716FCA"/>
    <w:rsid w:val="00721319"/>
    <w:rsid w:val="007222BB"/>
    <w:rsid w:val="00723C5D"/>
    <w:rsid w:val="00730FA0"/>
    <w:rsid w:val="00734CB0"/>
    <w:rsid w:val="00735AB3"/>
    <w:rsid w:val="00741B50"/>
    <w:rsid w:val="0074205F"/>
    <w:rsid w:val="0074326F"/>
    <w:rsid w:val="00750110"/>
    <w:rsid w:val="00750BE1"/>
    <w:rsid w:val="00753286"/>
    <w:rsid w:val="00753D16"/>
    <w:rsid w:val="007552B7"/>
    <w:rsid w:val="007558D4"/>
    <w:rsid w:val="00760C1D"/>
    <w:rsid w:val="007610DD"/>
    <w:rsid w:val="00762A77"/>
    <w:rsid w:val="007667B6"/>
    <w:rsid w:val="00766D73"/>
    <w:rsid w:val="00767D4B"/>
    <w:rsid w:val="0077080A"/>
    <w:rsid w:val="0077171D"/>
    <w:rsid w:val="00771D00"/>
    <w:rsid w:val="00772CB8"/>
    <w:rsid w:val="00773048"/>
    <w:rsid w:val="00774EDB"/>
    <w:rsid w:val="007760A6"/>
    <w:rsid w:val="00776FD9"/>
    <w:rsid w:val="00780E60"/>
    <w:rsid w:val="00786944"/>
    <w:rsid w:val="00791E74"/>
    <w:rsid w:val="007941AF"/>
    <w:rsid w:val="00794CC7"/>
    <w:rsid w:val="007952E6"/>
    <w:rsid w:val="00795570"/>
    <w:rsid w:val="00796250"/>
    <w:rsid w:val="00797069"/>
    <w:rsid w:val="007A0B5A"/>
    <w:rsid w:val="007A4E88"/>
    <w:rsid w:val="007A573B"/>
    <w:rsid w:val="007A67A6"/>
    <w:rsid w:val="007B08D7"/>
    <w:rsid w:val="007B1C42"/>
    <w:rsid w:val="007B1CCF"/>
    <w:rsid w:val="007B2468"/>
    <w:rsid w:val="007B3FB7"/>
    <w:rsid w:val="007B3FD4"/>
    <w:rsid w:val="007C06E1"/>
    <w:rsid w:val="007C0FF2"/>
    <w:rsid w:val="007C1017"/>
    <w:rsid w:val="007C1FE2"/>
    <w:rsid w:val="007C393B"/>
    <w:rsid w:val="007C3E8B"/>
    <w:rsid w:val="007C4FE7"/>
    <w:rsid w:val="007C6CE6"/>
    <w:rsid w:val="007C72D8"/>
    <w:rsid w:val="007C7893"/>
    <w:rsid w:val="007D3EBD"/>
    <w:rsid w:val="007D4FCC"/>
    <w:rsid w:val="007E31E0"/>
    <w:rsid w:val="007E3CCA"/>
    <w:rsid w:val="007E5CB2"/>
    <w:rsid w:val="007E77A3"/>
    <w:rsid w:val="007F0D66"/>
    <w:rsid w:val="007F1828"/>
    <w:rsid w:val="007F52E1"/>
    <w:rsid w:val="007F65F0"/>
    <w:rsid w:val="0080425E"/>
    <w:rsid w:val="00804C2F"/>
    <w:rsid w:val="00805E59"/>
    <w:rsid w:val="00806705"/>
    <w:rsid w:val="008072A8"/>
    <w:rsid w:val="00814D18"/>
    <w:rsid w:val="0082136F"/>
    <w:rsid w:val="00821564"/>
    <w:rsid w:val="0082184F"/>
    <w:rsid w:val="008228C9"/>
    <w:rsid w:val="008244C1"/>
    <w:rsid w:val="0082780B"/>
    <w:rsid w:val="00832F09"/>
    <w:rsid w:val="00835F7C"/>
    <w:rsid w:val="00836AD3"/>
    <w:rsid w:val="00836DE1"/>
    <w:rsid w:val="00837F15"/>
    <w:rsid w:val="008411D4"/>
    <w:rsid w:val="008450E0"/>
    <w:rsid w:val="00846F68"/>
    <w:rsid w:val="008536B3"/>
    <w:rsid w:val="00854BF3"/>
    <w:rsid w:val="00865F17"/>
    <w:rsid w:val="0086661C"/>
    <w:rsid w:val="008670FC"/>
    <w:rsid w:val="0087212D"/>
    <w:rsid w:val="00875569"/>
    <w:rsid w:val="008772C6"/>
    <w:rsid w:val="00880759"/>
    <w:rsid w:val="00881A53"/>
    <w:rsid w:val="008842C3"/>
    <w:rsid w:val="00885D9D"/>
    <w:rsid w:val="00891682"/>
    <w:rsid w:val="00891828"/>
    <w:rsid w:val="00895696"/>
    <w:rsid w:val="00895F9F"/>
    <w:rsid w:val="00897A4F"/>
    <w:rsid w:val="008A132C"/>
    <w:rsid w:val="008A150A"/>
    <w:rsid w:val="008A1828"/>
    <w:rsid w:val="008A1FB5"/>
    <w:rsid w:val="008A35DA"/>
    <w:rsid w:val="008A656E"/>
    <w:rsid w:val="008A6E2F"/>
    <w:rsid w:val="008C14BD"/>
    <w:rsid w:val="008C222C"/>
    <w:rsid w:val="008C2EE0"/>
    <w:rsid w:val="008C40FD"/>
    <w:rsid w:val="008D005B"/>
    <w:rsid w:val="008D1278"/>
    <w:rsid w:val="008D1BFE"/>
    <w:rsid w:val="008D3FF6"/>
    <w:rsid w:val="008E3346"/>
    <w:rsid w:val="008E43B9"/>
    <w:rsid w:val="008E4BDB"/>
    <w:rsid w:val="008E5B4E"/>
    <w:rsid w:val="008E6782"/>
    <w:rsid w:val="008F0D34"/>
    <w:rsid w:val="008F44D3"/>
    <w:rsid w:val="008F7EA7"/>
    <w:rsid w:val="00900233"/>
    <w:rsid w:val="00901E5F"/>
    <w:rsid w:val="00901F08"/>
    <w:rsid w:val="00902A9D"/>
    <w:rsid w:val="0090578A"/>
    <w:rsid w:val="00912F6A"/>
    <w:rsid w:val="00915759"/>
    <w:rsid w:val="0091644C"/>
    <w:rsid w:val="00920265"/>
    <w:rsid w:val="00924435"/>
    <w:rsid w:val="00925851"/>
    <w:rsid w:val="00927D16"/>
    <w:rsid w:val="009309CF"/>
    <w:rsid w:val="00932504"/>
    <w:rsid w:val="00944CAE"/>
    <w:rsid w:val="00945B66"/>
    <w:rsid w:val="009461B6"/>
    <w:rsid w:val="009470B2"/>
    <w:rsid w:val="0094729E"/>
    <w:rsid w:val="00947E8E"/>
    <w:rsid w:val="00951678"/>
    <w:rsid w:val="00954679"/>
    <w:rsid w:val="00954962"/>
    <w:rsid w:val="009555D2"/>
    <w:rsid w:val="009569CC"/>
    <w:rsid w:val="00963FA5"/>
    <w:rsid w:val="00965AA3"/>
    <w:rsid w:val="00966593"/>
    <w:rsid w:val="009715AF"/>
    <w:rsid w:val="0097212A"/>
    <w:rsid w:val="00972EB0"/>
    <w:rsid w:val="0097504B"/>
    <w:rsid w:val="00977346"/>
    <w:rsid w:val="009777E0"/>
    <w:rsid w:val="00980676"/>
    <w:rsid w:val="00981DEF"/>
    <w:rsid w:val="00983AED"/>
    <w:rsid w:val="00983B7C"/>
    <w:rsid w:val="00985E6E"/>
    <w:rsid w:val="00986675"/>
    <w:rsid w:val="00990A8B"/>
    <w:rsid w:val="00994707"/>
    <w:rsid w:val="00994AFC"/>
    <w:rsid w:val="00996321"/>
    <w:rsid w:val="009A0940"/>
    <w:rsid w:val="009A1A60"/>
    <w:rsid w:val="009A3798"/>
    <w:rsid w:val="009A4972"/>
    <w:rsid w:val="009A6AFF"/>
    <w:rsid w:val="009A6F0D"/>
    <w:rsid w:val="009B22D8"/>
    <w:rsid w:val="009B3369"/>
    <w:rsid w:val="009B3935"/>
    <w:rsid w:val="009B690E"/>
    <w:rsid w:val="009B6F50"/>
    <w:rsid w:val="009C2FA4"/>
    <w:rsid w:val="009C4757"/>
    <w:rsid w:val="009C4CB6"/>
    <w:rsid w:val="009D033D"/>
    <w:rsid w:val="009D0810"/>
    <w:rsid w:val="009D50A9"/>
    <w:rsid w:val="009D5240"/>
    <w:rsid w:val="009D5665"/>
    <w:rsid w:val="009D7CCF"/>
    <w:rsid w:val="009E0955"/>
    <w:rsid w:val="009E1A68"/>
    <w:rsid w:val="009E542F"/>
    <w:rsid w:val="009E5A61"/>
    <w:rsid w:val="009E6882"/>
    <w:rsid w:val="009E754B"/>
    <w:rsid w:val="009F2014"/>
    <w:rsid w:val="009F4C82"/>
    <w:rsid w:val="009F506C"/>
    <w:rsid w:val="009F5083"/>
    <w:rsid w:val="00A04433"/>
    <w:rsid w:val="00A0650F"/>
    <w:rsid w:val="00A10D64"/>
    <w:rsid w:val="00A161ED"/>
    <w:rsid w:val="00A17107"/>
    <w:rsid w:val="00A21CEE"/>
    <w:rsid w:val="00A2246B"/>
    <w:rsid w:val="00A25AB7"/>
    <w:rsid w:val="00A317F4"/>
    <w:rsid w:val="00A32CE2"/>
    <w:rsid w:val="00A353BC"/>
    <w:rsid w:val="00A360CE"/>
    <w:rsid w:val="00A37281"/>
    <w:rsid w:val="00A37E67"/>
    <w:rsid w:val="00A45747"/>
    <w:rsid w:val="00A47BA8"/>
    <w:rsid w:val="00A47BCA"/>
    <w:rsid w:val="00A51310"/>
    <w:rsid w:val="00A51593"/>
    <w:rsid w:val="00A5169B"/>
    <w:rsid w:val="00A536B7"/>
    <w:rsid w:val="00A53969"/>
    <w:rsid w:val="00A5425D"/>
    <w:rsid w:val="00A605ED"/>
    <w:rsid w:val="00A60897"/>
    <w:rsid w:val="00A60E2B"/>
    <w:rsid w:val="00A64DBA"/>
    <w:rsid w:val="00A70ED2"/>
    <w:rsid w:val="00A75D47"/>
    <w:rsid w:val="00A806C0"/>
    <w:rsid w:val="00A82CDE"/>
    <w:rsid w:val="00A84EF4"/>
    <w:rsid w:val="00A86A06"/>
    <w:rsid w:val="00A914F7"/>
    <w:rsid w:val="00A95599"/>
    <w:rsid w:val="00A96C47"/>
    <w:rsid w:val="00A97655"/>
    <w:rsid w:val="00AA0192"/>
    <w:rsid w:val="00AA243F"/>
    <w:rsid w:val="00AA2820"/>
    <w:rsid w:val="00AA49E8"/>
    <w:rsid w:val="00AA5DCE"/>
    <w:rsid w:val="00AA7457"/>
    <w:rsid w:val="00AB1201"/>
    <w:rsid w:val="00AB53FA"/>
    <w:rsid w:val="00AB58FF"/>
    <w:rsid w:val="00AB6B30"/>
    <w:rsid w:val="00AC0F50"/>
    <w:rsid w:val="00AC1E22"/>
    <w:rsid w:val="00AC1E48"/>
    <w:rsid w:val="00AC2A2F"/>
    <w:rsid w:val="00AD064F"/>
    <w:rsid w:val="00AD2A0D"/>
    <w:rsid w:val="00AD5A23"/>
    <w:rsid w:val="00AD6022"/>
    <w:rsid w:val="00AD7800"/>
    <w:rsid w:val="00AE0208"/>
    <w:rsid w:val="00AE0573"/>
    <w:rsid w:val="00AE2071"/>
    <w:rsid w:val="00AE4DE8"/>
    <w:rsid w:val="00AE4E3D"/>
    <w:rsid w:val="00AE5D6C"/>
    <w:rsid w:val="00AF05B8"/>
    <w:rsid w:val="00AF52E1"/>
    <w:rsid w:val="00AF5FC8"/>
    <w:rsid w:val="00B0145A"/>
    <w:rsid w:val="00B03774"/>
    <w:rsid w:val="00B03D75"/>
    <w:rsid w:val="00B0655E"/>
    <w:rsid w:val="00B10525"/>
    <w:rsid w:val="00B11FBA"/>
    <w:rsid w:val="00B12B73"/>
    <w:rsid w:val="00B16432"/>
    <w:rsid w:val="00B1763E"/>
    <w:rsid w:val="00B254B5"/>
    <w:rsid w:val="00B43166"/>
    <w:rsid w:val="00B446DC"/>
    <w:rsid w:val="00B4740B"/>
    <w:rsid w:val="00B51893"/>
    <w:rsid w:val="00B600E9"/>
    <w:rsid w:val="00B67C33"/>
    <w:rsid w:val="00B71CF7"/>
    <w:rsid w:val="00B736F4"/>
    <w:rsid w:val="00B77DA9"/>
    <w:rsid w:val="00B80C0C"/>
    <w:rsid w:val="00B817E1"/>
    <w:rsid w:val="00B84EC8"/>
    <w:rsid w:val="00B86036"/>
    <w:rsid w:val="00B86B22"/>
    <w:rsid w:val="00B91A54"/>
    <w:rsid w:val="00B92DDD"/>
    <w:rsid w:val="00B933DD"/>
    <w:rsid w:val="00B94A92"/>
    <w:rsid w:val="00B9724C"/>
    <w:rsid w:val="00BA1C70"/>
    <w:rsid w:val="00BA1CD0"/>
    <w:rsid w:val="00BA2D11"/>
    <w:rsid w:val="00BA31F5"/>
    <w:rsid w:val="00BA41E8"/>
    <w:rsid w:val="00BA4A56"/>
    <w:rsid w:val="00BA6D28"/>
    <w:rsid w:val="00BB006B"/>
    <w:rsid w:val="00BB5B13"/>
    <w:rsid w:val="00BB6B59"/>
    <w:rsid w:val="00BB6EBC"/>
    <w:rsid w:val="00BC0637"/>
    <w:rsid w:val="00BC33E3"/>
    <w:rsid w:val="00BC73FF"/>
    <w:rsid w:val="00BD1B0B"/>
    <w:rsid w:val="00BD1C4B"/>
    <w:rsid w:val="00BD4C74"/>
    <w:rsid w:val="00BD51C5"/>
    <w:rsid w:val="00BD68D0"/>
    <w:rsid w:val="00BD6E51"/>
    <w:rsid w:val="00BE2595"/>
    <w:rsid w:val="00BE3060"/>
    <w:rsid w:val="00BE462D"/>
    <w:rsid w:val="00BE54A9"/>
    <w:rsid w:val="00BE5B0D"/>
    <w:rsid w:val="00BE6C04"/>
    <w:rsid w:val="00BE7D54"/>
    <w:rsid w:val="00BF10AE"/>
    <w:rsid w:val="00BF1D60"/>
    <w:rsid w:val="00BF1F64"/>
    <w:rsid w:val="00BF3B5C"/>
    <w:rsid w:val="00BF714B"/>
    <w:rsid w:val="00C01D78"/>
    <w:rsid w:val="00C0237A"/>
    <w:rsid w:val="00C04DFA"/>
    <w:rsid w:val="00C04E9E"/>
    <w:rsid w:val="00C05318"/>
    <w:rsid w:val="00C058FC"/>
    <w:rsid w:val="00C0718F"/>
    <w:rsid w:val="00C1048D"/>
    <w:rsid w:val="00C15983"/>
    <w:rsid w:val="00C24FDE"/>
    <w:rsid w:val="00C314DC"/>
    <w:rsid w:val="00C34DD3"/>
    <w:rsid w:val="00C368B2"/>
    <w:rsid w:val="00C36D8A"/>
    <w:rsid w:val="00C36F17"/>
    <w:rsid w:val="00C40CF7"/>
    <w:rsid w:val="00C439CD"/>
    <w:rsid w:val="00C44D9B"/>
    <w:rsid w:val="00C46C0F"/>
    <w:rsid w:val="00C50042"/>
    <w:rsid w:val="00C52D88"/>
    <w:rsid w:val="00C569AE"/>
    <w:rsid w:val="00C60C09"/>
    <w:rsid w:val="00C62843"/>
    <w:rsid w:val="00C65D44"/>
    <w:rsid w:val="00C65F1F"/>
    <w:rsid w:val="00C73C8B"/>
    <w:rsid w:val="00C82011"/>
    <w:rsid w:val="00C824DB"/>
    <w:rsid w:val="00C82540"/>
    <w:rsid w:val="00C8306D"/>
    <w:rsid w:val="00C83454"/>
    <w:rsid w:val="00C85D5D"/>
    <w:rsid w:val="00C908A8"/>
    <w:rsid w:val="00C959C2"/>
    <w:rsid w:val="00C978F1"/>
    <w:rsid w:val="00CA0A27"/>
    <w:rsid w:val="00CA22CF"/>
    <w:rsid w:val="00CA2ADD"/>
    <w:rsid w:val="00CA43F8"/>
    <w:rsid w:val="00CA4527"/>
    <w:rsid w:val="00CA6372"/>
    <w:rsid w:val="00CB063F"/>
    <w:rsid w:val="00CB3043"/>
    <w:rsid w:val="00CB5081"/>
    <w:rsid w:val="00CC1991"/>
    <w:rsid w:val="00CC1F86"/>
    <w:rsid w:val="00CC2EBE"/>
    <w:rsid w:val="00CC3EFE"/>
    <w:rsid w:val="00CC5575"/>
    <w:rsid w:val="00CC5BE5"/>
    <w:rsid w:val="00CC7B31"/>
    <w:rsid w:val="00CD338E"/>
    <w:rsid w:val="00CD7FA4"/>
    <w:rsid w:val="00CE35B1"/>
    <w:rsid w:val="00CE4A90"/>
    <w:rsid w:val="00CF4684"/>
    <w:rsid w:val="00D004FA"/>
    <w:rsid w:val="00D03E57"/>
    <w:rsid w:val="00D04472"/>
    <w:rsid w:val="00D07735"/>
    <w:rsid w:val="00D1072B"/>
    <w:rsid w:val="00D11248"/>
    <w:rsid w:val="00D12CAB"/>
    <w:rsid w:val="00D12D0C"/>
    <w:rsid w:val="00D143DA"/>
    <w:rsid w:val="00D15715"/>
    <w:rsid w:val="00D16CD3"/>
    <w:rsid w:val="00D2391F"/>
    <w:rsid w:val="00D25175"/>
    <w:rsid w:val="00D33373"/>
    <w:rsid w:val="00D3396D"/>
    <w:rsid w:val="00D345AD"/>
    <w:rsid w:val="00D357EB"/>
    <w:rsid w:val="00D363EA"/>
    <w:rsid w:val="00D43020"/>
    <w:rsid w:val="00D43FBD"/>
    <w:rsid w:val="00D456EE"/>
    <w:rsid w:val="00D460A3"/>
    <w:rsid w:val="00D4729E"/>
    <w:rsid w:val="00D4745D"/>
    <w:rsid w:val="00D47FCF"/>
    <w:rsid w:val="00D50C51"/>
    <w:rsid w:val="00D54BB4"/>
    <w:rsid w:val="00D54F5F"/>
    <w:rsid w:val="00D55EB2"/>
    <w:rsid w:val="00D641CE"/>
    <w:rsid w:val="00D65BC0"/>
    <w:rsid w:val="00D66870"/>
    <w:rsid w:val="00D72CE5"/>
    <w:rsid w:val="00D7781A"/>
    <w:rsid w:val="00D8132F"/>
    <w:rsid w:val="00D82F76"/>
    <w:rsid w:val="00D842F9"/>
    <w:rsid w:val="00D909E0"/>
    <w:rsid w:val="00D95168"/>
    <w:rsid w:val="00DA0312"/>
    <w:rsid w:val="00DA05DB"/>
    <w:rsid w:val="00DA3BE0"/>
    <w:rsid w:val="00DA4438"/>
    <w:rsid w:val="00DA4BBB"/>
    <w:rsid w:val="00DB1160"/>
    <w:rsid w:val="00DB3D1E"/>
    <w:rsid w:val="00DB59EE"/>
    <w:rsid w:val="00DB5EDB"/>
    <w:rsid w:val="00DB7702"/>
    <w:rsid w:val="00DC0EF2"/>
    <w:rsid w:val="00DC48CD"/>
    <w:rsid w:val="00DC672F"/>
    <w:rsid w:val="00DC6F0A"/>
    <w:rsid w:val="00DC7077"/>
    <w:rsid w:val="00DD039F"/>
    <w:rsid w:val="00DD2201"/>
    <w:rsid w:val="00DD2BF6"/>
    <w:rsid w:val="00DD2D73"/>
    <w:rsid w:val="00DD3A41"/>
    <w:rsid w:val="00DD41F4"/>
    <w:rsid w:val="00DD7403"/>
    <w:rsid w:val="00DE08BE"/>
    <w:rsid w:val="00DE1962"/>
    <w:rsid w:val="00DE1A00"/>
    <w:rsid w:val="00DE2D5D"/>
    <w:rsid w:val="00DE57D8"/>
    <w:rsid w:val="00DE5D4A"/>
    <w:rsid w:val="00DF0E53"/>
    <w:rsid w:val="00DF4D93"/>
    <w:rsid w:val="00DF5267"/>
    <w:rsid w:val="00DF6AD2"/>
    <w:rsid w:val="00DF7293"/>
    <w:rsid w:val="00E00742"/>
    <w:rsid w:val="00E14B7F"/>
    <w:rsid w:val="00E17068"/>
    <w:rsid w:val="00E222D3"/>
    <w:rsid w:val="00E22F9E"/>
    <w:rsid w:val="00E241D2"/>
    <w:rsid w:val="00E24A21"/>
    <w:rsid w:val="00E24CDA"/>
    <w:rsid w:val="00E26638"/>
    <w:rsid w:val="00E27A0C"/>
    <w:rsid w:val="00E365F3"/>
    <w:rsid w:val="00E36DF4"/>
    <w:rsid w:val="00E3739E"/>
    <w:rsid w:val="00E4328E"/>
    <w:rsid w:val="00E435CA"/>
    <w:rsid w:val="00E4543B"/>
    <w:rsid w:val="00E50020"/>
    <w:rsid w:val="00E50426"/>
    <w:rsid w:val="00E52144"/>
    <w:rsid w:val="00E54B77"/>
    <w:rsid w:val="00E56D64"/>
    <w:rsid w:val="00E578BC"/>
    <w:rsid w:val="00E60698"/>
    <w:rsid w:val="00E60745"/>
    <w:rsid w:val="00E6320A"/>
    <w:rsid w:val="00E634A4"/>
    <w:rsid w:val="00E63D84"/>
    <w:rsid w:val="00E650D1"/>
    <w:rsid w:val="00E66665"/>
    <w:rsid w:val="00E74828"/>
    <w:rsid w:val="00E771F3"/>
    <w:rsid w:val="00E7795F"/>
    <w:rsid w:val="00E803E2"/>
    <w:rsid w:val="00E818C5"/>
    <w:rsid w:val="00E82A5C"/>
    <w:rsid w:val="00E860F5"/>
    <w:rsid w:val="00E868D4"/>
    <w:rsid w:val="00E86AC8"/>
    <w:rsid w:val="00E86C8E"/>
    <w:rsid w:val="00E876A2"/>
    <w:rsid w:val="00E87F47"/>
    <w:rsid w:val="00E90374"/>
    <w:rsid w:val="00E9102F"/>
    <w:rsid w:val="00E92C3B"/>
    <w:rsid w:val="00E93D63"/>
    <w:rsid w:val="00E96B2B"/>
    <w:rsid w:val="00EA7DDA"/>
    <w:rsid w:val="00EB0B12"/>
    <w:rsid w:val="00EB0FEE"/>
    <w:rsid w:val="00EB221A"/>
    <w:rsid w:val="00EB3021"/>
    <w:rsid w:val="00EB498F"/>
    <w:rsid w:val="00EB5BF2"/>
    <w:rsid w:val="00EB6201"/>
    <w:rsid w:val="00EB6E79"/>
    <w:rsid w:val="00EB75C6"/>
    <w:rsid w:val="00EC14CE"/>
    <w:rsid w:val="00EC17AD"/>
    <w:rsid w:val="00EC2914"/>
    <w:rsid w:val="00EC43FB"/>
    <w:rsid w:val="00EC7B20"/>
    <w:rsid w:val="00EC7D91"/>
    <w:rsid w:val="00ED21BD"/>
    <w:rsid w:val="00ED3AD8"/>
    <w:rsid w:val="00ED6A8E"/>
    <w:rsid w:val="00EE0D60"/>
    <w:rsid w:val="00EE3231"/>
    <w:rsid w:val="00EE382B"/>
    <w:rsid w:val="00EE73B6"/>
    <w:rsid w:val="00EE7674"/>
    <w:rsid w:val="00EF11FE"/>
    <w:rsid w:val="00EF579D"/>
    <w:rsid w:val="00EF5B06"/>
    <w:rsid w:val="00F018C3"/>
    <w:rsid w:val="00F02D1E"/>
    <w:rsid w:val="00F06A22"/>
    <w:rsid w:val="00F10713"/>
    <w:rsid w:val="00F13061"/>
    <w:rsid w:val="00F15FBB"/>
    <w:rsid w:val="00F16DD2"/>
    <w:rsid w:val="00F16F87"/>
    <w:rsid w:val="00F17130"/>
    <w:rsid w:val="00F2246B"/>
    <w:rsid w:val="00F2352B"/>
    <w:rsid w:val="00F25D7C"/>
    <w:rsid w:val="00F32067"/>
    <w:rsid w:val="00F32140"/>
    <w:rsid w:val="00F32F1C"/>
    <w:rsid w:val="00F34A6D"/>
    <w:rsid w:val="00F3517B"/>
    <w:rsid w:val="00F35546"/>
    <w:rsid w:val="00F406C6"/>
    <w:rsid w:val="00F45315"/>
    <w:rsid w:val="00F47FAF"/>
    <w:rsid w:val="00F50875"/>
    <w:rsid w:val="00F51D1B"/>
    <w:rsid w:val="00F53256"/>
    <w:rsid w:val="00F57A49"/>
    <w:rsid w:val="00F57DFC"/>
    <w:rsid w:val="00F62F16"/>
    <w:rsid w:val="00F63294"/>
    <w:rsid w:val="00F6590D"/>
    <w:rsid w:val="00F65F2B"/>
    <w:rsid w:val="00F766B2"/>
    <w:rsid w:val="00F77605"/>
    <w:rsid w:val="00F77B73"/>
    <w:rsid w:val="00F8167B"/>
    <w:rsid w:val="00F84CAC"/>
    <w:rsid w:val="00F8726E"/>
    <w:rsid w:val="00F93184"/>
    <w:rsid w:val="00F976E0"/>
    <w:rsid w:val="00FA0747"/>
    <w:rsid w:val="00FB1700"/>
    <w:rsid w:val="00FB413F"/>
    <w:rsid w:val="00FB419C"/>
    <w:rsid w:val="00FB434A"/>
    <w:rsid w:val="00FB495A"/>
    <w:rsid w:val="00FC5CC9"/>
    <w:rsid w:val="00FC6675"/>
    <w:rsid w:val="00FC6A0D"/>
    <w:rsid w:val="00FC7258"/>
    <w:rsid w:val="00FC7B49"/>
    <w:rsid w:val="00FD045C"/>
    <w:rsid w:val="00FD06A0"/>
    <w:rsid w:val="00FD6301"/>
    <w:rsid w:val="00FD7784"/>
    <w:rsid w:val="00FE2E12"/>
    <w:rsid w:val="00FE5EEF"/>
    <w:rsid w:val="00FF03DC"/>
    <w:rsid w:val="00FF0DDB"/>
    <w:rsid w:val="00FF360F"/>
    <w:rsid w:val="00FF3D02"/>
    <w:rsid w:val="00FF6378"/>
    <w:rsid w:val="00FF6781"/>
    <w:rsid w:val="00FF714D"/>
    <w:rsid w:val="00FF7630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A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4C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4C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TXAT6tTp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Piotr</cp:lastModifiedBy>
  <cp:revision>3</cp:revision>
  <dcterms:created xsi:type="dcterms:W3CDTF">2020-04-24T15:37:00Z</dcterms:created>
  <dcterms:modified xsi:type="dcterms:W3CDTF">2020-04-26T13:24:00Z</dcterms:modified>
</cp:coreProperties>
</file>